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735C" w14:textId="77777777" w:rsidR="000A07FC" w:rsidRDefault="000A07FC" w:rsidP="000A07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14:paraId="2FCC5535" w14:textId="77777777" w:rsidR="000A07FC" w:rsidRDefault="000A07FC" w:rsidP="000A07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14:paraId="4CEDA25A" w14:textId="0E63D67F" w:rsidR="000A07FC" w:rsidRDefault="000C42E8" w:rsidP="000A07F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508E9E6" wp14:editId="1E967DC6">
            <wp:extent cx="581025" cy="666750"/>
            <wp:effectExtent l="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3734" w14:textId="77777777" w:rsidR="000A07FC" w:rsidRDefault="000A07FC" w:rsidP="000A07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РАЙОННОЕ СОБРАНИЕ</w:t>
      </w:r>
    </w:p>
    <w:p w14:paraId="12A49DEF" w14:textId="77777777" w:rsidR="000A07FC" w:rsidRDefault="000A07FC" w:rsidP="000A07FC">
      <w:pPr>
        <w:jc w:val="center"/>
        <w:rPr>
          <w:b/>
          <w:sz w:val="26"/>
          <w:szCs w:val="26"/>
        </w:rPr>
      </w:pPr>
      <w:bookmarkStart w:id="0" w:name="_Toc86410235"/>
      <w:bookmarkStart w:id="1" w:name="_Toc86411676"/>
      <w:r>
        <w:rPr>
          <w:b/>
          <w:sz w:val="26"/>
          <w:szCs w:val="26"/>
        </w:rPr>
        <w:t xml:space="preserve">МУНИЦИПАЛЬНОГО РАЙОНА </w:t>
      </w:r>
      <w:bookmarkEnd w:id="0"/>
      <w:bookmarkEnd w:id="1"/>
      <w:r>
        <w:rPr>
          <w:b/>
          <w:sz w:val="26"/>
          <w:szCs w:val="26"/>
        </w:rPr>
        <w:t>«БАБЫНИНСКИЙ РАЙОН»</w:t>
      </w:r>
    </w:p>
    <w:p w14:paraId="504B9DB5" w14:textId="77777777" w:rsidR="000A07FC" w:rsidRDefault="000A07FC" w:rsidP="000A07FC">
      <w:pPr>
        <w:jc w:val="center"/>
        <w:rPr>
          <w:b/>
          <w:bCs/>
          <w:sz w:val="26"/>
          <w:szCs w:val="26"/>
        </w:rPr>
      </w:pPr>
    </w:p>
    <w:p w14:paraId="7FEE1852" w14:textId="77777777" w:rsidR="000A07FC" w:rsidRDefault="000A07FC" w:rsidP="000A07F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6C27ED62" w14:textId="77777777" w:rsidR="000306BA" w:rsidRPr="001C495D" w:rsidRDefault="000306BA" w:rsidP="00263190">
      <w:pPr>
        <w:rPr>
          <w:sz w:val="26"/>
          <w:szCs w:val="26"/>
        </w:rPr>
      </w:pPr>
    </w:p>
    <w:p w14:paraId="52CAC282" w14:textId="77777777" w:rsidR="000306BA" w:rsidRPr="00263190" w:rsidRDefault="00263190" w:rsidP="00DC72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1C495D" w:rsidRPr="00263190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8»</w:t>
      </w:r>
      <w:r w:rsidR="001C495D" w:rsidRPr="00263190">
        <w:rPr>
          <w:bCs/>
          <w:sz w:val="26"/>
          <w:szCs w:val="26"/>
        </w:rPr>
        <w:t xml:space="preserve"> февраля</w:t>
      </w:r>
      <w:r w:rsidR="000306BA" w:rsidRPr="00263190">
        <w:rPr>
          <w:bCs/>
          <w:sz w:val="26"/>
          <w:szCs w:val="26"/>
        </w:rPr>
        <w:t xml:space="preserve"> </w:t>
      </w:r>
      <w:r w:rsidR="001C495D" w:rsidRPr="00263190">
        <w:rPr>
          <w:bCs/>
          <w:sz w:val="26"/>
          <w:szCs w:val="26"/>
        </w:rPr>
        <w:t>202</w:t>
      </w:r>
      <w:r w:rsidR="000A07FC">
        <w:rPr>
          <w:bCs/>
          <w:sz w:val="26"/>
          <w:szCs w:val="26"/>
        </w:rPr>
        <w:t>4</w:t>
      </w:r>
      <w:r w:rsidR="001C495D" w:rsidRPr="00263190">
        <w:rPr>
          <w:bCs/>
          <w:sz w:val="26"/>
          <w:szCs w:val="26"/>
        </w:rPr>
        <w:t xml:space="preserve"> </w:t>
      </w:r>
      <w:r w:rsidR="000306BA" w:rsidRPr="00263190">
        <w:rPr>
          <w:bCs/>
          <w:sz w:val="26"/>
          <w:szCs w:val="26"/>
        </w:rPr>
        <w:t xml:space="preserve">г.                                                                          </w:t>
      </w:r>
      <w:r w:rsidR="00C56A66" w:rsidRPr="00263190">
        <w:rPr>
          <w:bCs/>
          <w:sz w:val="26"/>
          <w:szCs w:val="26"/>
        </w:rPr>
        <w:t xml:space="preserve">            </w:t>
      </w:r>
      <w:r w:rsidR="000306BA" w:rsidRPr="00263190">
        <w:rPr>
          <w:bCs/>
          <w:sz w:val="26"/>
          <w:szCs w:val="26"/>
        </w:rPr>
        <w:t xml:space="preserve"> </w:t>
      </w:r>
      <w:r w:rsidR="00256799">
        <w:rPr>
          <w:bCs/>
          <w:sz w:val="26"/>
          <w:szCs w:val="26"/>
        </w:rPr>
        <w:t xml:space="preserve">          </w:t>
      </w:r>
      <w:r w:rsidR="00DC72D2" w:rsidRPr="00263190">
        <w:rPr>
          <w:bCs/>
          <w:sz w:val="26"/>
          <w:szCs w:val="26"/>
        </w:rPr>
        <w:t xml:space="preserve">№ </w:t>
      </w:r>
      <w:r w:rsidR="00B310AD">
        <w:rPr>
          <w:bCs/>
          <w:sz w:val="26"/>
          <w:szCs w:val="26"/>
        </w:rPr>
        <w:t>354</w:t>
      </w:r>
    </w:p>
    <w:p w14:paraId="4794E372" w14:textId="77777777" w:rsidR="00D71412" w:rsidRPr="001C495D" w:rsidRDefault="00D71412" w:rsidP="000306BA">
      <w:pPr>
        <w:rPr>
          <w:b/>
          <w:sz w:val="26"/>
          <w:szCs w:val="26"/>
        </w:rPr>
      </w:pPr>
    </w:p>
    <w:p w14:paraId="35E66DAC" w14:textId="77777777" w:rsidR="00AF526B" w:rsidRPr="001C495D" w:rsidRDefault="009140F7" w:rsidP="001C495D">
      <w:pPr>
        <w:shd w:val="clear" w:color="auto" w:fill="FFFFFF"/>
        <w:ind w:right="4538"/>
        <w:jc w:val="both"/>
        <w:rPr>
          <w:b/>
          <w:bCs/>
          <w:sz w:val="26"/>
          <w:szCs w:val="26"/>
        </w:rPr>
      </w:pPr>
      <w:r w:rsidRPr="001C495D">
        <w:rPr>
          <w:b/>
          <w:bCs/>
          <w:sz w:val="26"/>
          <w:szCs w:val="26"/>
        </w:rPr>
        <w:t xml:space="preserve">Об отчете главы администрации МР </w:t>
      </w:r>
      <w:r w:rsidR="00D71412" w:rsidRPr="001C495D">
        <w:rPr>
          <w:b/>
          <w:bCs/>
          <w:sz w:val="26"/>
          <w:szCs w:val="26"/>
        </w:rPr>
        <w:t>«</w:t>
      </w:r>
      <w:r w:rsidRPr="001C495D">
        <w:rPr>
          <w:b/>
          <w:bCs/>
          <w:sz w:val="26"/>
          <w:szCs w:val="26"/>
        </w:rPr>
        <w:t>Бабынинский район» В.В. Яничева</w:t>
      </w:r>
      <w:r w:rsidR="001C495D">
        <w:rPr>
          <w:b/>
          <w:bCs/>
          <w:sz w:val="26"/>
          <w:szCs w:val="26"/>
        </w:rPr>
        <w:t xml:space="preserve"> </w:t>
      </w:r>
      <w:r w:rsidRPr="001C495D">
        <w:rPr>
          <w:b/>
          <w:bCs/>
          <w:sz w:val="26"/>
          <w:szCs w:val="26"/>
        </w:rPr>
        <w:t xml:space="preserve">о результатах деятельности главы администрации и администрации района </w:t>
      </w:r>
      <w:r w:rsidR="0024732D" w:rsidRPr="001C495D">
        <w:rPr>
          <w:b/>
          <w:bCs/>
          <w:sz w:val="26"/>
          <w:szCs w:val="26"/>
        </w:rPr>
        <w:t>в 202</w:t>
      </w:r>
      <w:r w:rsidR="000A07FC">
        <w:rPr>
          <w:b/>
          <w:bCs/>
          <w:sz w:val="26"/>
          <w:szCs w:val="26"/>
        </w:rPr>
        <w:t>3</w:t>
      </w:r>
      <w:r w:rsidRPr="001C495D">
        <w:rPr>
          <w:b/>
          <w:bCs/>
          <w:sz w:val="26"/>
          <w:szCs w:val="26"/>
        </w:rPr>
        <w:t xml:space="preserve"> году и задачах на 202</w:t>
      </w:r>
      <w:r w:rsidR="000A07FC">
        <w:rPr>
          <w:b/>
          <w:bCs/>
          <w:sz w:val="26"/>
          <w:szCs w:val="26"/>
        </w:rPr>
        <w:t>4</w:t>
      </w:r>
      <w:r w:rsidRPr="001C495D">
        <w:rPr>
          <w:b/>
          <w:bCs/>
          <w:sz w:val="26"/>
          <w:szCs w:val="26"/>
        </w:rPr>
        <w:t xml:space="preserve"> год</w:t>
      </w:r>
    </w:p>
    <w:p w14:paraId="640A307B" w14:textId="77777777" w:rsidR="001C495D" w:rsidRDefault="001C495D" w:rsidP="000306BA">
      <w:pPr>
        <w:shd w:val="clear" w:color="auto" w:fill="FFFFFF"/>
        <w:ind w:left="14" w:right="24" w:firstLine="691"/>
        <w:jc w:val="both"/>
        <w:rPr>
          <w:spacing w:val="-1"/>
          <w:sz w:val="26"/>
          <w:szCs w:val="26"/>
        </w:rPr>
      </w:pPr>
    </w:p>
    <w:p w14:paraId="75F2C615" w14:textId="77777777" w:rsidR="00413939" w:rsidRPr="001C495D" w:rsidRDefault="009140F7" w:rsidP="000306BA">
      <w:pPr>
        <w:shd w:val="clear" w:color="auto" w:fill="FFFFFF"/>
        <w:ind w:left="14" w:right="24" w:firstLine="691"/>
        <w:jc w:val="both"/>
        <w:rPr>
          <w:spacing w:val="-1"/>
          <w:sz w:val="26"/>
          <w:szCs w:val="26"/>
        </w:rPr>
      </w:pPr>
      <w:r w:rsidRPr="001C495D">
        <w:rPr>
          <w:spacing w:val="-1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26 Устава муниципального района «Бабынинский район», заслушав отчет главы администрации муниципального района «Бабынинский район» В.В. Яничева о результатах деятельности главы администрации и администрации рай</w:t>
      </w:r>
      <w:r w:rsidR="0024732D" w:rsidRPr="001C495D">
        <w:rPr>
          <w:spacing w:val="-1"/>
          <w:sz w:val="26"/>
          <w:szCs w:val="26"/>
        </w:rPr>
        <w:t>она в 202</w:t>
      </w:r>
      <w:r w:rsidR="000A07FC">
        <w:rPr>
          <w:spacing w:val="-1"/>
          <w:sz w:val="26"/>
          <w:szCs w:val="26"/>
        </w:rPr>
        <w:t>3</w:t>
      </w:r>
      <w:r w:rsidR="00E7543D" w:rsidRPr="001C495D">
        <w:rPr>
          <w:spacing w:val="-1"/>
          <w:sz w:val="26"/>
          <w:szCs w:val="26"/>
        </w:rPr>
        <w:t xml:space="preserve"> г</w:t>
      </w:r>
      <w:r w:rsidR="00DB7A4F" w:rsidRPr="001C495D">
        <w:rPr>
          <w:spacing w:val="-1"/>
          <w:sz w:val="26"/>
          <w:szCs w:val="26"/>
        </w:rPr>
        <w:t>о</w:t>
      </w:r>
      <w:r w:rsidR="00E7543D" w:rsidRPr="001C495D">
        <w:rPr>
          <w:spacing w:val="-1"/>
          <w:sz w:val="26"/>
          <w:szCs w:val="26"/>
        </w:rPr>
        <w:t>ду и задачах на 202</w:t>
      </w:r>
      <w:r w:rsidR="000A07FC">
        <w:rPr>
          <w:spacing w:val="-1"/>
          <w:sz w:val="26"/>
          <w:szCs w:val="26"/>
        </w:rPr>
        <w:t>4</w:t>
      </w:r>
      <w:r w:rsidRPr="001C495D">
        <w:rPr>
          <w:spacing w:val="-1"/>
          <w:sz w:val="26"/>
          <w:szCs w:val="26"/>
        </w:rPr>
        <w:t xml:space="preserve"> год</w:t>
      </w:r>
      <w:r w:rsidR="00D77DF5" w:rsidRPr="001C495D">
        <w:rPr>
          <w:spacing w:val="-1"/>
          <w:sz w:val="26"/>
          <w:szCs w:val="26"/>
        </w:rPr>
        <w:t>,</w:t>
      </w:r>
    </w:p>
    <w:p w14:paraId="7DA606F1" w14:textId="77777777" w:rsidR="000306BA" w:rsidRPr="001C495D" w:rsidRDefault="000306BA" w:rsidP="000306BA">
      <w:pPr>
        <w:shd w:val="clear" w:color="auto" w:fill="FFFFFF"/>
        <w:ind w:left="14" w:right="24" w:firstLine="691"/>
        <w:jc w:val="both"/>
        <w:rPr>
          <w:spacing w:val="-1"/>
          <w:sz w:val="26"/>
          <w:szCs w:val="26"/>
        </w:rPr>
      </w:pPr>
    </w:p>
    <w:p w14:paraId="65653A5E" w14:textId="77777777" w:rsidR="000A07FC" w:rsidRDefault="000A07FC" w:rsidP="000A07FC">
      <w:pPr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РАЙОННОЕ СОБРАНИЕ РЕШИЛО</w:t>
      </w:r>
      <w:r>
        <w:rPr>
          <w:b/>
          <w:sz w:val="26"/>
          <w:szCs w:val="26"/>
        </w:rPr>
        <w:t>:</w:t>
      </w:r>
    </w:p>
    <w:p w14:paraId="777D1ADC" w14:textId="77777777" w:rsidR="00413939" w:rsidRPr="001C495D" w:rsidRDefault="00413939" w:rsidP="000306BA">
      <w:pPr>
        <w:jc w:val="center"/>
        <w:rPr>
          <w:b/>
          <w:bCs/>
          <w:spacing w:val="-1"/>
          <w:sz w:val="26"/>
          <w:szCs w:val="26"/>
        </w:rPr>
      </w:pPr>
    </w:p>
    <w:p w14:paraId="157C6DA6" w14:textId="77777777" w:rsidR="00413939" w:rsidRPr="001C495D" w:rsidRDefault="009140F7" w:rsidP="001C495D">
      <w:pPr>
        <w:widowControl/>
        <w:autoSpaceDE/>
        <w:autoSpaceDN/>
        <w:adjustRightInd/>
        <w:ind w:firstLine="567"/>
        <w:contextualSpacing/>
        <w:jc w:val="both"/>
        <w:rPr>
          <w:color w:val="333333"/>
          <w:spacing w:val="-1"/>
          <w:sz w:val="26"/>
          <w:szCs w:val="26"/>
        </w:rPr>
      </w:pPr>
      <w:r w:rsidRPr="001C495D">
        <w:rPr>
          <w:spacing w:val="-1"/>
          <w:sz w:val="26"/>
          <w:szCs w:val="26"/>
        </w:rPr>
        <w:t>1. Принять отчет о результатах деятельности главы администрации и администрации рай</w:t>
      </w:r>
      <w:r w:rsidR="0024732D" w:rsidRPr="001C495D">
        <w:rPr>
          <w:spacing w:val="-1"/>
          <w:sz w:val="26"/>
          <w:szCs w:val="26"/>
        </w:rPr>
        <w:t>она в 202</w:t>
      </w:r>
      <w:r w:rsidR="000A07FC">
        <w:rPr>
          <w:spacing w:val="-1"/>
          <w:sz w:val="26"/>
          <w:szCs w:val="26"/>
        </w:rPr>
        <w:t xml:space="preserve">3 </w:t>
      </w:r>
      <w:r w:rsidR="00E7543D" w:rsidRPr="001C495D">
        <w:rPr>
          <w:spacing w:val="-1"/>
          <w:sz w:val="26"/>
          <w:szCs w:val="26"/>
        </w:rPr>
        <w:t>г</w:t>
      </w:r>
      <w:r w:rsidR="00DB7A4F" w:rsidRPr="001C495D">
        <w:rPr>
          <w:spacing w:val="-1"/>
          <w:sz w:val="26"/>
          <w:szCs w:val="26"/>
        </w:rPr>
        <w:t>о</w:t>
      </w:r>
      <w:r w:rsidR="00E7543D" w:rsidRPr="001C495D">
        <w:rPr>
          <w:spacing w:val="-1"/>
          <w:sz w:val="26"/>
          <w:szCs w:val="26"/>
        </w:rPr>
        <w:t>ду и задачах на 202</w:t>
      </w:r>
      <w:r w:rsidR="000A07FC">
        <w:rPr>
          <w:spacing w:val="-1"/>
          <w:sz w:val="26"/>
          <w:szCs w:val="26"/>
        </w:rPr>
        <w:t>4</w:t>
      </w:r>
      <w:r w:rsidRPr="001C495D">
        <w:rPr>
          <w:spacing w:val="-1"/>
          <w:sz w:val="26"/>
          <w:szCs w:val="26"/>
        </w:rPr>
        <w:t xml:space="preserve"> год.</w:t>
      </w:r>
    </w:p>
    <w:p w14:paraId="6187395E" w14:textId="77777777" w:rsidR="001C495D" w:rsidRDefault="001C495D" w:rsidP="001C495D">
      <w:pPr>
        <w:widowControl/>
        <w:autoSpaceDE/>
        <w:autoSpaceDN/>
        <w:adjustRightInd/>
        <w:ind w:firstLine="567"/>
        <w:contextualSpacing/>
        <w:jc w:val="both"/>
        <w:rPr>
          <w:spacing w:val="-1"/>
          <w:sz w:val="26"/>
          <w:szCs w:val="26"/>
        </w:rPr>
      </w:pPr>
    </w:p>
    <w:p w14:paraId="1BB0B09B" w14:textId="77777777" w:rsidR="009140F7" w:rsidRPr="001C495D" w:rsidRDefault="009140F7" w:rsidP="001C495D">
      <w:pPr>
        <w:widowControl/>
        <w:autoSpaceDE/>
        <w:autoSpaceDN/>
        <w:adjustRightInd/>
        <w:ind w:firstLine="567"/>
        <w:contextualSpacing/>
        <w:jc w:val="both"/>
        <w:rPr>
          <w:color w:val="333333"/>
          <w:spacing w:val="-1"/>
          <w:sz w:val="26"/>
          <w:szCs w:val="26"/>
        </w:rPr>
      </w:pPr>
      <w:r w:rsidRPr="001C495D">
        <w:rPr>
          <w:spacing w:val="-1"/>
          <w:sz w:val="26"/>
          <w:szCs w:val="26"/>
        </w:rPr>
        <w:t xml:space="preserve">2. </w:t>
      </w:r>
      <w:r w:rsidR="0024732D" w:rsidRPr="001C495D">
        <w:rPr>
          <w:spacing w:val="-1"/>
          <w:sz w:val="26"/>
          <w:szCs w:val="26"/>
        </w:rPr>
        <w:t xml:space="preserve">Признать работу </w:t>
      </w:r>
      <w:r w:rsidRPr="001C495D">
        <w:rPr>
          <w:spacing w:val="-1"/>
          <w:sz w:val="26"/>
          <w:szCs w:val="26"/>
        </w:rPr>
        <w:t>главы администрации МР «Бабынинский район» В.В. Янич</w:t>
      </w:r>
      <w:r w:rsidR="0024732D" w:rsidRPr="001C495D">
        <w:rPr>
          <w:spacing w:val="-1"/>
          <w:sz w:val="26"/>
          <w:szCs w:val="26"/>
        </w:rPr>
        <w:t>ева и администрации района в 202</w:t>
      </w:r>
      <w:r w:rsidR="000A07FC">
        <w:rPr>
          <w:spacing w:val="-1"/>
          <w:sz w:val="26"/>
          <w:szCs w:val="26"/>
        </w:rPr>
        <w:t>3</w:t>
      </w:r>
      <w:r w:rsidRPr="001C495D">
        <w:rPr>
          <w:spacing w:val="-1"/>
          <w:sz w:val="26"/>
          <w:szCs w:val="26"/>
        </w:rPr>
        <w:t xml:space="preserve"> году </w:t>
      </w:r>
      <w:r w:rsidR="0024732D" w:rsidRPr="001C495D">
        <w:rPr>
          <w:spacing w:val="-1"/>
          <w:sz w:val="26"/>
          <w:szCs w:val="26"/>
        </w:rPr>
        <w:t>«удовлетворительной»</w:t>
      </w:r>
      <w:r w:rsidRPr="001C495D">
        <w:rPr>
          <w:spacing w:val="-1"/>
          <w:sz w:val="26"/>
          <w:szCs w:val="26"/>
        </w:rPr>
        <w:t>.</w:t>
      </w:r>
    </w:p>
    <w:p w14:paraId="6473DB89" w14:textId="77777777" w:rsidR="001C495D" w:rsidRDefault="001C495D" w:rsidP="001C495D">
      <w:pPr>
        <w:widowControl/>
        <w:autoSpaceDE/>
        <w:autoSpaceDN/>
        <w:adjustRightInd/>
        <w:ind w:firstLine="567"/>
        <w:contextualSpacing/>
        <w:jc w:val="both"/>
        <w:rPr>
          <w:spacing w:val="-1"/>
          <w:sz w:val="26"/>
          <w:szCs w:val="26"/>
        </w:rPr>
      </w:pPr>
    </w:p>
    <w:p w14:paraId="4BB9FD92" w14:textId="77777777" w:rsidR="009140F7" w:rsidRPr="001C495D" w:rsidRDefault="009140F7" w:rsidP="001C495D">
      <w:pPr>
        <w:widowControl/>
        <w:autoSpaceDE/>
        <w:autoSpaceDN/>
        <w:adjustRightInd/>
        <w:ind w:firstLine="567"/>
        <w:contextualSpacing/>
        <w:jc w:val="both"/>
        <w:rPr>
          <w:color w:val="333333"/>
          <w:spacing w:val="-1"/>
          <w:sz w:val="26"/>
          <w:szCs w:val="26"/>
        </w:rPr>
      </w:pPr>
      <w:r w:rsidRPr="001C495D">
        <w:rPr>
          <w:spacing w:val="-1"/>
          <w:sz w:val="26"/>
          <w:szCs w:val="26"/>
        </w:rPr>
        <w:t>3. Рекомендовать администрации МР «Бабынинский район» опубликовать отчет о результатах деятельности главы администрации и администрации рай</w:t>
      </w:r>
      <w:r w:rsidR="0024732D" w:rsidRPr="001C495D">
        <w:rPr>
          <w:spacing w:val="-1"/>
          <w:sz w:val="26"/>
          <w:szCs w:val="26"/>
        </w:rPr>
        <w:t>она в 202</w:t>
      </w:r>
      <w:r w:rsidR="000A07FC">
        <w:rPr>
          <w:spacing w:val="-1"/>
          <w:sz w:val="26"/>
          <w:szCs w:val="26"/>
        </w:rPr>
        <w:t>3</w:t>
      </w:r>
      <w:r w:rsidR="00E7543D" w:rsidRPr="001C495D">
        <w:rPr>
          <w:spacing w:val="-1"/>
          <w:sz w:val="26"/>
          <w:szCs w:val="26"/>
        </w:rPr>
        <w:t xml:space="preserve"> г</w:t>
      </w:r>
      <w:r w:rsidR="00DB7A4F" w:rsidRPr="001C495D">
        <w:rPr>
          <w:spacing w:val="-1"/>
          <w:sz w:val="26"/>
          <w:szCs w:val="26"/>
        </w:rPr>
        <w:t>о</w:t>
      </w:r>
      <w:r w:rsidR="00E7543D" w:rsidRPr="001C495D">
        <w:rPr>
          <w:spacing w:val="-1"/>
          <w:sz w:val="26"/>
          <w:szCs w:val="26"/>
        </w:rPr>
        <w:t>ду и задачах на 202</w:t>
      </w:r>
      <w:r w:rsidR="000A07FC">
        <w:rPr>
          <w:spacing w:val="-1"/>
          <w:sz w:val="26"/>
          <w:szCs w:val="26"/>
        </w:rPr>
        <w:t>4</w:t>
      </w:r>
      <w:r w:rsidRPr="001C495D">
        <w:rPr>
          <w:spacing w:val="-1"/>
          <w:sz w:val="26"/>
          <w:szCs w:val="26"/>
        </w:rPr>
        <w:t xml:space="preserve"> год в газете «Бабынинский вестник» и организовать его размещение на официальном сайте администрации МР «Бабынинский район» в информационно-телекоммуникационной сети «Интернет».</w:t>
      </w:r>
    </w:p>
    <w:p w14:paraId="3941ABF9" w14:textId="77777777" w:rsidR="001C495D" w:rsidRDefault="001C495D" w:rsidP="001C495D">
      <w:pPr>
        <w:ind w:firstLine="567"/>
        <w:contextualSpacing/>
        <w:jc w:val="both"/>
        <w:rPr>
          <w:spacing w:val="-1"/>
          <w:sz w:val="26"/>
          <w:szCs w:val="26"/>
        </w:rPr>
      </w:pPr>
    </w:p>
    <w:p w14:paraId="276F3272" w14:textId="77777777" w:rsidR="00345AB6" w:rsidRPr="001C495D" w:rsidRDefault="009140F7" w:rsidP="001C495D">
      <w:pPr>
        <w:ind w:firstLine="567"/>
        <w:contextualSpacing/>
        <w:jc w:val="both"/>
        <w:rPr>
          <w:spacing w:val="-1"/>
          <w:sz w:val="26"/>
          <w:szCs w:val="26"/>
        </w:rPr>
      </w:pPr>
      <w:r w:rsidRPr="001C495D">
        <w:rPr>
          <w:spacing w:val="-1"/>
          <w:sz w:val="26"/>
          <w:szCs w:val="26"/>
        </w:rPr>
        <w:t>4</w:t>
      </w:r>
      <w:r w:rsidR="00345AB6" w:rsidRPr="001C495D">
        <w:rPr>
          <w:spacing w:val="-1"/>
          <w:sz w:val="26"/>
          <w:szCs w:val="26"/>
        </w:rPr>
        <w:t>. Насто</w:t>
      </w:r>
      <w:r w:rsidR="002943BF" w:rsidRPr="001C495D">
        <w:rPr>
          <w:spacing w:val="-1"/>
          <w:sz w:val="26"/>
          <w:szCs w:val="26"/>
        </w:rPr>
        <w:t>я</w:t>
      </w:r>
      <w:r w:rsidR="00345AB6" w:rsidRPr="001C495D">
        <w:rPr>
          <w:spacing w:val="-1"/>
          <w:sz w:val="26"/>
          <w:szCs w:val="26"/>
        </w:rPr>
        <w:t xml:space="preserve">щее решение вступает в силу со дня его </w:t>
      </w:r>
      <w:r w:rsidR="00B258B0">
        <w:rPr>
          <w:spacing w:val="-1"/>
          <w:sz w:val="26"/>
          <w:szCs w:val="26"/>
        </w:rPr>
        <w:t>принятия</w:t>
      </w:r>
      <w:r w:rsidR="00510623" w:rsidRPr="001C495D">
        <w:rPr>
          <w:spacing w:val="-1"/>
          <w:sz w:val="26"/>
          <w:szCs w:val="26"/>
        </w:rPr>
        <w:t>.</w:t>
      </w:r>
    </w:p>
    <w:p w14:paraId="6FEF01B9" w14:textId="77777777" w:rsidR="00413939" w:rsidRDefault="00413939" w:rsidP="001C495D">
      <w:pPr>
        <w:spacing w:line="360" w:lineRule="auto"/>
        <w:jc w:val="both"/>
        <w:rPr>
          <w:spacing w:val="-1"/>
          <w:sz w:val="26"/>
          <w:szCs w:val="26"/>
        </w:rPr>
      </w:pPr>
    </w:p>
    <w:p w14:paraId="3F220CE5" w14:textId="77777777" w:rsidR="001C495D" w:rsidRPr="001C495D" w:rsidRDefault="001C495D" w:rsidP="001C495D">
      <w:pPr>
        <w:spacing w:line="360" w:lineRule="auto"/>
        <w:jc w:val="both"/>
        <w:rPr>
          <w:spacing w:val="-1"/>
          <w:sz w:val="26"/>
          <w:szCs w:val="26"/>
        </w:rPr>
      </w:pPr>
    </w:p>
    <w:p w14:paraId="18557C3E" w14:textId="77777777" w:rsidR="002943BF" w:rsidRPr="001C495D" w:rsidRDefault="00345AB6" w:rsidP="000306BA">
      <w:pPr>
        <w:ind w:left="357" w:hanging="357"/>
        <w:jc w:val="both"/>
        <w:rPr>
          <w:b/>
          <w:bCs/>
          <w:sz w:val="26"/>
          <w:szCs w:val="26"/>
        </w:rPr>
      </w:pPr>
      <w:r w:rsidRPr="001C495D">
        <w:rPr>
          <w:b/>
          <w:bCs/>
          <w:sz w:val="26"/>
          <w:szCs w:val="26"/>
        </w:rPr>
        <w:t>Глава муниципального района</w:t>
      </w:r>
    </w:p>
    <w:p w14:paraId="228C2234" w14:textId="77777777" w:rsidR="007446BD" w:rsidRPr="001C495D" w:rsidRDefault="00345AB6" w:rsidP="000306BA">
      <w:pPr>
        <w:ind w:left="357" w:hanging="357"/>
        <w:jc w:val="both"/>
        <w:rPr>
          <w:b/>
          <w:bCs/>
          <w:sz w:val="26"/>
          <w:szCs w:val="26"/>
        </w:rPr>
      </w:pPr>
      <w:r w:rsidRPr="001C495D">
        <w:rPr>
          <w:b/>
          <w:bCs/>
          <w:sz w:val="26"/>
          <w:szCs w:val="26"/>
        </w:rPr>
        <w:t xml:space="preserve">«Бабынинский район»                                                </w:t>
      </w:r>
      <w:r w:rsidR="000A07FC">
        <w:rPr>
          <w:b/>
          <w:bCs/>
          <w:sz w:val="26"/>
          <w:szCs w:val="26"/>
        </w:rPr>
        <w:t xml:space="preserve">      </w:t>
      </w:r>
      <w:r w:rsidRPr="001C495D">
        <w:rPr>
          <w:b/>
          <w:bCs/>
          <w:sz w:val="26"/>
          <w:szCs w:val="26"/>
        </w:rPr>
        <w:t xml:space="preserve">      </w:t>
      </w:r>
      <w:r w:rsidR="000306BA" w:rsidRPr="001C495D">
        <w:rPr>
          <w:b/>
          <w:bCs/>
          <w:sz w:val="26"/>
          <w:szCs w:val="26"/>
        </w:rPr>
        <w:t xml:space="preserve">        </w:t>
      </w:r>
      <w:r w:rsidRPr="001C495D">
        <w:rPr>
          <w:b/>
          <w:bCs/>
          <w:sz w:val="26"/>
          <w:szCs w:val="26"/>
        </w:rPr>
        <w:t xml:space="preserve">            </w:t>
      </w:r>
      <w:r w:rsidR="0024732D" w:rsidRPr="001C495D">
        <w:rPr>
          <w:b/>
          <w:bCs/>
          <w:sz w:val="26"/>
          <w:szCs w:val="26"/>
        </w:rPr>
        <w:t>В. С. Цуканов</w:t>
      </w:r>
    </w:p>
    <w:sectPr w:rsidR="007446BD" w:rsidRPr="001C495D" w:rsidSect="000A07FC">
      <w:type w:val="continuous"/>
      <w:pgSz w:w="11909" w:h="16834"/>
      <w:pgMar w:top="1134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845"/>
    <w:multiLevelType w:val="hybridMultilevel"/>
    <w:tmpl w:val="817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0181D"/>
    <w:multiLevelType w:val="hybridMultilevel"/>
    <w:tmpl w:val="4672F74C"/>
    <w:lvl w:ilvl="0" w:tplc="B04E406A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6E808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78B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FE4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786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78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B64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6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2B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5C"/>
    <w:rsid w:val="000219B3"/>
    <w:rsid w:val="000306BA"/>
    <w:rsid w:val="00055636"/>
    <w:rsid w:val="00093D3D"/>
    <w:rsid w:val="000A07FC"/>
    <w:rsid w:val="000C42E8"/>
    <w:rsid w:val="00115097"/>
    <w:rsid w:val="00124B03"/>
    <w:rsid w:val="001630FC"/>
    <w:rsid w:val="00165856"/>
    <w:rsid w:val="00165D47"/>
    <w:rsid w:val="00174D47"/>
    <w:rsid w:val="001C495D"/>
    <w:rsid w:val="001D3A32"/>
    <w:rsid w:val="001F370B"/>
    <w:rsid w:val="001F64DF"/>
    <w:rsid w:val="001F6C71"/>
    <w:rsid w:val="00223D99"/>
    <w:rsid w:val="00232FBC"/>
    <w:rsid w:val="0024732D"/>
    <w:rsid w:val="00250969"/>
    <w:rsid w:val="00256799"/>
    <w:rsid w:val="00263190"/>
    <w:rsid w:val="002816F0"/>
    <w:rsid w:val="00282DA5"/>
    <w:rsid w:val="002900A6"/>
    <w:rsid w:val="00290778"/>
    <w:rsid w:val="002943BF"/>
    <w:rsid w:val="002973F1"/>
    <w:rsid w:val="002B51D6"/>
    <w:rsid w:val="002C66B9"/>
    <w:rsid w:val="002C7970"/>
    <w:rsid w:val="002D2997"/>
    <w:rsid w:val="00310AAA"/>
    <w:rsid w:val="00316826"/>
    <w:rsid w:val="003201A4"/>
    <w:rsid w:val="00327F3C"/>
    <w:rsid w:val="00345AB6"/>
    <w:rsid w:val="00345FF3"/>
    <w:rsid w:val="00347BC3"/>
    <w:rsid w:val="003551B9"/>
    <w:rsid w:val="003728A4"/>
    <w:rsid w:val="00373743"/>
    <w:rsid w:val="00385350"/>
    <w:rsid w:val="0038633F"/>
    <w:rsid w:val="003E23F6"/>
    <w:rsid w:val="00402699"/>
    <w:rsid w:val="00413939"/>
    <w:rsid w:val="0043466E"/>
    <w:rsid w:val="00470B63"/>
    <w:rsid w:val="00474481"/>
    <w:rsid w:val="004A2E26"/>
    <w:rsid w:val="004B07D5"/>
    <w:rsid w:val="004B29CB"/>
    <w:rsid w:val="004B5507"/>
    <w:rsid w:val="004C6E7F"/>
    <w:rsid w:val="004F4C08"/>
    <w:rsid w:val="00510623"/>
    <w:rsid w:val="0053629C"/>
    <w:rsid w:val="00541059"/>
    <w:rsid w:val="00545950"/>
    <w:rsid w:val="00564211"/>
    <w:rsid w:val="00574F29"/>
    <w:rsid w:val="005813D4"/>
    <w:rsid w:val="005B6FF0"/>
    <w:rsid w:val="005B722A"/>
    <w:rsid w:val="005D1367"/>
    <w:rsid w:val="005E0E67"/>
    <w:rsid w:val="005F0C81"/>
    <w:rsid w:val="00607C4E"/>
    <w:rsid w:val="00630593"/>
    <w:rsid w:val="0064277E"/>
    <w:rsid w:val="00664862"/>
    <w:rsid w:val="00682F8B"/>
    <w:rsid w:val="006B09E4"/>
    <w:rsid w:val="00700A03"/>
    <w:rsid w:val="007250B2"/>
    <w:rsid w:val="007446BD"/>
    <w:rsid w:val="00766DAC"/>
    <w:rsid w:val="00770224"/>
    <w:rsid w:val="00776AA1"/>
    <w:rsid w:val="007B261A"/>
    <w:rsid w:val="007C29A5"/>
    <w:rsid w:val="007E04CA"/>
    <w:rsid w:val="007E12AD"/>
    <w:rsid w:val="007E681A"/>
    <w:rsid w:val="00811389"/>
    <w:rsid w:val="008254A9"/>
    <w:rsid w:val="00826455"/>
    <w:rsid w:val="008707FD"/>
    <w:rsid w:val="00885B0D"/>
    <w:rsid w:val="00895FD4"/>
    <w:rsid w:val="008F276F"/>
    <w:rsid w:val="00900784"/>
    <w:rsid w:val="00902293"/>
    <w:rsid w:val="009140F7"/>
    <w:rsid w:val="00935BF3"/>
    <w:rsid w:val="00943840"/>
    <w:rsid w:val="00951292"/>
    <w:rsid w:val="009746A7"/>
    <w:rsid w:val="00986CF4"/>
    <w:rsid w:val="009E22A6"/>
    <w:rsid w:val="009E427B"/>
    <w:rsid w:val="00A02A7C"/>
    <w:rsid w:val="00A221B2"/>
    <w:rsid w:val="00A41EA9"/>
    <w:rsid w:val="00A431F7"/>
    <w:rsid w:val="00A46AA4"/>
    <w:rsid w:val="00A50421"/>
    <w:rsid w:val="00A620DE"/>
    <w:rsid w:val="00AA3F8E"/>
    <w:rsid w:val="00AB155F"/>
    <w:rsid w:val="00AD3FD8"/>
    <w:rsid w:val="00AF1135"/>
    <w:rsid w:val="00AF526B"/>
    <w:rsid w:val="00B0212D"/>
    <w:rsid w:val="00B258B0"/>
    <w:rsid w:val="00B310AD"/>
    <w:rsid w:val="00B4339E"/>
    <w:rsid w:val="00B50169"/>
    <w:rsid w:val="00BD7E39"/>
    <w:rsid w:val="00BF13E5"/>
    <w:rsid w:val="00C0723D"/>
    <w:rsid w:val="00C220EC"/>
    <w:rsid w:val="00C56A66"/>
    <w:rsid w:val="00C642B7"/>
    <w:rsid w:val="00C675A6"/>
    <w:rsid w:val="00C70E60"/>
    <w:rsid w:val="00C96C4A"/>
    <w:rsid w:val="00CA3189"/>
    <w:rsid w:val="00CA4450"/>
    <w:rsid w:val="00CA4546"/>
    <w:rsid w:val="00CC745C"/>
    <w:rsid w:val="00CD7CB8"/>
    <w:rsid w:val="00D23C49"/>
    <w:rsid w:val="00D27917"/>
    <w:rsid w:val="00D36B8C"/>
    <w:rsid w:val="00D56C94"/>
    <w:rsid w:val="00D71412"/>
    <w:rsid w:val="00D77DF5"/>
    <w:rsid w:val="00DB21E1"/>
    <w:rsid w:val="00DB3BE5"/>
    <w:rsid w:val="00DB7A4F"/>
    <w:rsid w:val="00DC72D2"/>
    <w:rsid w:val="00E27173"/>
    <w:rsid w:val="00E3229A"/>
    <w:rsid w:val="00E61563"/>
    <w:rsid w:val="00E63964"/>
    <w:rsid w:val="00E7543D"/>
    <w:rsid w:val="00E778E4"/>
    <w:rsid w:val="00EB685B"/>
    <w:rsid w:val="00ED0FE6"/>
    <w:rsid w:val="00EF16EB"/>
    <w:rsid w:val="00F035E0"/>
    <w:rsid w:val="00F75ACA"/>
    <w:rsid w:val="00FC39B3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9F18"/>
  <w14:defaultImageDpi w14:val="0"/>
  <w15:docId w15:val="{271FA2B3-9CDB-4561-BEFF-FFEA828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***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user1</dc:creator>
  <cp:keywords/>
  <dc:description/>
  <cp:lastModifiedBy>Деева</cp:lastModifiedBy>
  <cp:revision>2</cp:revision>
  <cp:lastPrinted>2024-02-06T11:15:00Z</cp:lastPrinted>
  <dcterms:created xsi:type="dcterms:W3CDTF">2024-02-12T06:24:00Z</dcterms:created>
  <dcterms:modified xsi:type="dcterms:W3CDTF">2024-02-12T06:24:00Z</dcterms:modified>
</cp:coreProperties>
</file>